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D1" w:rsidRPr="005C37D1" w:rsidRDefault="005C37D1" w:rsidP="005C37D1">
      <w:pPr>
        <w:jc w:val="center"/>
        <w:rPr>
          <w:b/>
          <w:sz w:val="28"/>
        </w:rPr>
      </w:pPr>
      <w:r w:rsidRPr="005C37D1">
        <w:rPr>
          <w:b/>
          <w:sz w:val="28"/>
        </w:rPr>
        <w:t>Object Summary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30"/>
        <w:gridCol w:w="8028"/>
      </w:tblGrid>
      <w:tr w:rsidR="005C37D1" w:rsidTr="005C37D1">
        <w:tc>
          <w:tcPr>
            <w:tcW w:w="918" w:type="dxa"/>
            <w:tcBorders>
              <w:top w:val="nil"/>
              <w:bottom w:val="nil"/>
              <w:right w:val="nil"/>
            </w:tcBorders>
          </w:tcPr>
          <w:p w:rsidR="005C37D1" w:rsidRDefault="005C37D1" w:rsidP="005C37D1">
            <w:r>
              <w:t>Client</w:t>
            </w:r>
            <w:r>
              <w:t>:</w:t>
            </w:r>
          </w:p>
        </w:tc>
        <w:tc>
          <w:tcPr>
            <w:tcW w:w="8658" w:type="dxa"/>
            <w:gridSpan w:val="2"/>
            <w:tcBorders>
              <w:left w:val="nil"/>
            </w:tcBorders>
          </w:tcPr>
          <w:p w:rsidR="005C37D1" w:rsidRDefault="005C37D1" w:rsidP="005C37D1">
            <w:r>
              <w:t>Lori’s Fashions</w:t>
            </w:r>
          </w:p>
        </w:tc>
      </w:tr>
      <w:tr w:rsidR="005C37D1" w:rsidTr="005C37D1">
        <w:tc>
          <w:tcPr>
            <w:tcW w:w="1548" w:type="dxa"/>
            <w:gridSpan w:val="2"/>
            <w:tcBorders>
              <w:top w:val="nil"/>
              <w:bottom w:val="nil"/>
              <w:right w:val="nil"/>
            </w:tcBorders>
          </w:tcPr>
          <w:p w:rsidR="005C37D1" w:rsidRDefault="005C37D1" w:rsidP="005C37D1">
            <w:r>
              <w:t>Business Type:</w:t>
            </w:r>
          </w:p>
        </w:tc>
        <w:tc>
          <w:tcPr>
            <w:tcW w:w="8028" w:type="dxa"/>
            <w:tcBorders>
              <w:left w:val="nil"/>
            </w:tcBorders>
          </w:tcPr>
          <w:p w:rsidR="005C37D1" w:rsidRDefault="005C37D1" w:rsidP="005C37D1">
            <w:r>
              <w:t>Retail-Women’s Fashions</w:t>
            </w:r>
          </w:p>
        </w:tc>
      </w:tr>
    </w:tbl>
    <w:p w:rsidR="005C37D1" w:rsidRDefault="005C37D1"/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2448"/>
        <w:gridCol w:w="810"/>
        <w:gridCol w:w="2970"/>
        <w:gridCol w:w="3348"/>
      </w:tblGrid>
      <w:tr w:rsidR="00A53B08" w:rsidTr="00D64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 w:val="restart"/>
            <w:shd w:val="clear" w:color="auto" w:fill="FABF8F" w:themeFill="accent6" w:themeFillTint="99"/>
            <w:vAlign w:val="center"/>
          </w:tcPr>
          <w:p w:rsidR="00A53B08" w:rsidRDefault="00A53B08" w:rsidP="00A53B08">
            <w:pPr>
              <w:jc w:val="center"/>
            </w:pPr>
            <w:r>
              <w:t>Objects</w:t>
            </w:r>
          </w:p>
        </w:tc>
        <w:tc>
          <w:tcPr>
            <w:tcW w:w="810" w:type="dxa"/>
            <w:vMerge w:val="restart"/>
            <w:shd w:val="clear" w:color="auto" w:fill="FABF8F" w:themeFill="accent6" w:themeFillTint="99"/>
            <w:vAlign w:val="center"/>
          </w:tcPr>
          <w:p w:rsidR="00A53B08" w:rsidRDefault="00D646F2" w:rsidP="00A53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No.</w:t>
            </w:r>
          </w:p>
        </w:tc>
        <w:tc>
          <w:tcPr>
            <w:tcW w:w="6318" w:type="dxa"/>
            <w:gridSpan w:val="2"/>
            <w:tcBorders>
              <w:bottom w:val="single" w:sz="8" w:space="0" w:color="F79646" w:themeColor="accent6"/>
            </w:tcBorders>
            <w:shd w:val="clear" w:color="auto" w:fill="FABF8F" w:themeFill="accent6" w:themeFillTint="99"/>
          </w:tcPr>
          <w:p w:rsidR="00A53B08" w:rsidRDefault="00A53B08" w:rsidP="00A53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Flow</w:t>
            </w:r>
          </w:p>
        </w:tc>
      </w:tr>
      <w:tr w:rsidR="00A53B08" w:rsidTr="00D64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:rsidR="00A53B08" w:rsidRDefault="00A53B08"/>
        </w:tc>
        <w:tc>
          <w:tcPr>
            <w:tcW w:w="810" w:type="dxa"/>
            <w:vMerge/>
          </w:tcPr>
          <w:p w:rsidR="00A53B08" w:rsidRDefault="00A53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  <w:shd w:val="clear" w:color="auto" w:fill="FABF8F" w:themeFill="accent6" w:themeFillTint="99"/>
          </w:tcPr>
          <w:p w:rsidR="00A53B08" w:rsidRPr="00A53B08" w:rsidRDefault="00A53B08" w:rsidP="00A53B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A53B08">
              <w:rPr>
                <w:rFonts w:asciiTheme="majorHAnsi" w:hAnsiTheme="majorHAnsi"/>
                <w:b/>
              </w:rPr>
              <w:t>IN</w:t>
            </w:r>
          </w:p>
        </w:tc>
        <w:tc>
          <w:tcPr>
            <w:tcW w:w="3348" w:type="dxa"/>
            <w:shd w:val="clear" w:color="auto" w:fill="FABF8F" w:themeFill="accent6" w:themeFillTint="99"/>
          </w:tcPr>
          <w:p w:rsidR="00A53B08" w:rsidRPr="00A53B08" w:rsidRDefault="00A53B08" w:rsidP="00A53B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A53B08">
              <w:rPr>
                <w:rFonts w:asciiTheme="majorHAnsi" w:hAnsiTheme="majorHAnsi"/>
                <w:b/>
              </w:rPr>
              <w:t>OUT</w:t>
            </w:r>
          </w:p>
        </w:tc>
        <w:bookmarkStart w:id="0" w:name="_GoBack"/>
        <w:bookmarkEnd w:id="0"/>
      </w:tr>
      <w:tr w:rsidR="00A53B08" w:rsidTr="005837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A53B08" w:rsidRDefault="00A53B08" w:rsidP="00D646F2">
            <w:r>
              <w:t>Entities</w:t>
            </w:r>
          </w:p>
        </w:tc>
      </w:tr>
      <w:tr w:rsidR="00A53B08" w:rsidTr="00D64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>
            <w:pPr>
              <w:rPr>
                <w:b w:val="0"/>
              </w:rPr>
            </w:pPr>
            <w:r w:rsidRPr="00516CD3">
              <w:rPr>
                <w:b w:val="0"/>
              </w:rPr>
              <w:t>Customer</w:t>
            </w: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970" w:type="dxa"/>
          </w:tcPr>
          <w:p w:rsidR="00516CD3" w:rsidRPr="00516CD3" w:rsidRDefault="00A53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Receipt</w:t>
            </w:r>
          </w:p>
        </w:tc>
        <w:tc>
          <w:tcPr>
            <w:tcW w:w="3348" w:type="dxa"/>
          </w:tcPr>
          <w:p w:rsidR="00516CD3" w:rsidRPr="00516CD3" w:rsidRDefault="00A53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Payment</w:t>
            </w:r>
          </w:p>
        </w:tc>
      </w:tr>
      <w:tr w:rsidR="00A53B08" w:rsidTr="00D64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>
            <w:pPr>
              <w:rPr>
                <w:b w:val="0"/>
              </w:rPr>
            </w:pPr>
            <w:r w:rsidRPr="00516CD3">
              <w:rPr>
                <w:b w:val="0"/>
              </w:rPr>
              <w:t>Store Manager</w:t>
            </w: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970" w:type="dxa"/>
          </w:tcPr>
          <w:p w:rsidR="00516CD3" w:rsidRPr="00516CD3" w:rsidRDefault="00A53B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Management Report</w:t>
            </w:r>
          </w:p>
        </w:tc>
        <w:tc>
          <w:tcPr>
            <w:tcW w:w="3348" w:type="dxa"/>
          </w:tcPr>
          <w:p w:rsidR="00516CD3" w:rsidRPr="00516CD3" w:rsidRDefault="00516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53B08" w:rsidTr="00D64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>
            <w:pPr>
              <w:rPr>
                <w:b w:val="0"/>
              </w:rPr>
            </w:pP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16CD3" w:rsidRPr="00516CD3" w:rsidRDefault="00516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8" w:type="dxa"/>
          </w:tcPr>
          <w:p w:rsidR="00516CD3" w:rsidRPr="00516CD3" w:rsidRDefault="00516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3B08" w:rsidTr="00585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A53B08" w:rsidRPr="00516CD3" w:rsidRDefault="00A53B08" w:rsidP="00D646F2">
            <w:pPr>
              <w:rPr>
                <w:b w:val="0"/>
              </w:rPr>
            </w:pPr>
            <w:r w:rsidRPr="00516CD3">
              <w:t>Processes</w:t>
            </w:r>
          </w:p>
        </w:tc>
      </w:tr>
      <w:tr w:rsidR="00A53B08" w:rsidTr="00D64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>
            <w:pPr>
              <w:rPr>
                <w:b w:val="0"/>
              </w:rPr>
            </w:pPr>
            <w:r w:rsidRPr="00516CD3">
              <w:rPr>
                <w:b w:val="0"/>
              </w:rPr>
              <w:t>Point of Sale System</w:t>
            </w: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970" w:type="dxa"/>
          </w:tcPr>
          <w:p w:rsidR="00516CD3" w:rsidRPr="00516CD3" w:rsidRDefault="00A53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Payment</w:t>
            </w:r>
          </w:p>
        </w:tc>
        <w:tc>
          <w:tcPr>
            <w:tcW w:w="3348" w:type="dxa"/>
          </w:tcPr>
          <w:p w:rsidR="00516CD3" w:rsidRDefault="00A53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Receipt</w:t>
            </w:r>
          </w:p>
          <w:p w:rsidR="00A53B08" w:rsidRPr="00516CD3" w:rsidRDefault="00A53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Management Reports</w:t>
            </w:r>
          </w:p>
        </w:tc>
      </w:tr>
      <w:tr w:rsidR="00A53B08" w:rsidTr="00D64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 w:rsidP="00516CD3">
            <w:pPr>
              <w:rPr>
                <w:b w:val="0"/>
              </w:rPr>
            </w:pPr>
            <w:r w:rsidRPr="00516CD3">
              <w:rPr>
                <w:b w:val="0"/>
              </w:rPr>
              <w:t>Transform Customer Purchase</w:t>
            </w: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970" w:type="dxa"/>
          </w:tcPr>
          <w:p w:rsidR="00516CD3" w:rsidRPr="00516CD3" w:rsidRDefault="00A53B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Payment</w:t>
            </w:r>
          </w:p>
        </w:tc>
        <w:tc>
          <w:tcPr>
            <w:tcW w:w="3348" w:type="dxa"/>
          </w:tcPr>
          <w:p w:rsidR="00516CD3" w:rsidRDefault="00A53B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Receipt</w:t>
            </w:r>
          </w:p>
          <w:p w:rsidR="00A53B08" w:rsidRDefault="00A53B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Sales Data</w:t>
            </w:r>
          </w:p>
          <w:p w:rsidR="00A53B08" w:rsidRDefault="00A53B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Inventory Data</w:t>
            </w:r>
          </w:p>
          <w:p w:rsidR="00A53B08" w:rsidRPr="00516CD3" w:rsidRDefault="00A53B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Goods Data</w:t>
            </w:r>
          </w:p>
        </w:tc>
      </w:tr>
      <w:tr w:rsidR="00A53B08" w:rsidTr="00D64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 w:rsidP="00516CD3">
            <w:pPr>
              <w:rPr>
                <w:b w:val="0"/>
              </w:rPr>
            </w:pPr>
            <w:r w:rsidRPr="00516CD3">
              <w:rPr>
                <w:b w:val="0"/>
              </w:rPr>
              <w:t>Update Goods Sold File</w:t>
            </w: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970" w:type="dxa"/>
          </w:tcPr>
          <w:p w:rsidR="00516CD3" w:rsidRPr="00516CD3" w:rsidRDefault="00A53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Goods Data</w:t>
            </w:r>
          </w:p>
        </w:tc>
        <w:tc>
          <w:tcPr>
            <w:tcW w:w="3348" w:type="dxa"/>
          </w:tcPr>
          <w:p w:rsidR="00516CD3" w:rsidRPr="00516CD3" w:rsidRDefault="00A53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Formatted Goods Sold Amount</w:t>
            </w:r>
          </w:p>
        </w:tc>
      </w:tr>
      <w:tr w:rsidR="00A53B08" w:rsidTr="00D64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 w:rsidP="00516CD3">
            <w:pPr>
              <w:rPr>
                <w:b w:val="0"/>
              </w:rPr>
            </w:pPr>
            <w:r w:rsidRPr="00516CD3">
              <w:rPr>
                <w:b w:val="0"/>
              </w:rPr>
              <w:t>Update Inventory File</w:t>
            </w: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970" w:type="dxa"/>
          </w:tcPr>
          <w:p w:rsidR="00516CD3" w:rsidRPr="00516CD3" w:rsidRDefault="00D64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Inventory Data</w:t>
            </w:r>
          </w:p>
        </w:tc>
        <w:tc>
          <w:tcPr>
            <w:tcW w:w="3348" w:type="dxa"/>
          </w:tcPr>
          <w:p w:rsidR="00516CD3" w:rsidRPr="00516CD3" w:rsidRDefault="00D64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Formatted Inventory File</w:t>
            </w:r>
          </w:p>
        </w:tc>
      </w:tr>
      <w:tr w:rsidR="00A53B08" w:rsidTr="00D64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 w:rsidP="00516CD3">
            <w:pPr>
              <w:rPr>
                <w:b w:val="0"/>
              </w:rPr>
            </w:pPr>
            <w:r w:rsidRPr="00516CD3">
              <w:rPr>
                <w:b w:val="0"/>
              </w:rPr>
              <w:t>Updates Sales Total File</w:t>
            </w: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970" w:type="dxa"/>
          </w:tcPr>
          <w:p w:rsidR="00516CD3" w:rsidRPr="00516CD3" w:rsidRDefault="00D64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Sales Data</w:t>
            </w:r>
          </w:p>
        </w:tc>
        <w:tc>
          <w:tcPr>
            <w:tcW w:w="3348" w:type="dxa"/>
          </w:tcPr>
          <w:p w:rsidR="00516CD3" w:rsidRPr="00516CD3" w:rsidRDefault="00D64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Formatted Sales Total Amount</w:t>
            </w:r>
          </w:p>
        </w:tc>
      </w:tr>
      <w:tr w:rsidR="00A53B08" w:rsidTr="00D64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 w:rsidP="00516CD3">
            <w:pPr>
              <w:rPr>
                <w:b w:val="0"/>
              </w:rPr>
            </w:pPr>
            <w:r w:rsidRPr="00516CD3">
              <w:rPr>
                <w:b w:val="0"/>
              </w:rPr>
              <w:t>Produce Management Reports</w:t>
            </w: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970" w:type="dxa"/>
          </w:tcPr>
          <w:p w:rsidR="00516CD3" w:rsidRDefault="00D64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Goods Sold Amounts</w:t>
            </w:r>
          </w:p>
          <w:p w:rsidR="00D646F2" w:rsidRDefault="00D64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Inventory Amounts</w:t>
            </w:r>
          </w:p>
          <w:p w:rsidR="00D646F2" w:rsidRPr="00516CD3" w:rsidRDefault="00D64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Sales Totals</w:t>
            </w:r>
          </w:p>
        </w:tc>
        <w:tc>
          <w:tcPr>
            <w:tcW w:w="3348" w:type="dxa"/>
          </w:tcPr>
          <w:p w:rsidR="00516CD3" w:rsidRPr="00516CD3" w:rsidRDefault="00D64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Management Reports</w:t>
            </w:r>
          </w:p>
        </w:tc>
      </w:tr>
      <w:tr w:rsidR="00A53B08" w:rsidTr="00D64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 w:rsidP="00516CD3">
            <w:pPr>
              <w:rPr>
                <w:b w:val="0"/>
              </w:rPr>
            </w:pP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16CD3" w:rsidRPr="00516CD3" w:rsidRDefault="00516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8" w:type="dxa"/>
          </w:tcPr>
          <w:p w:rsidR="00516CD3" w:rsidRPr="00516CD3" w:rsidRDefault="00516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3B08" w:rsidTr="00C724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A53B08" w:rsidRPr="00516CD3" w:rsidRDefault="00A53B08" w:rsidP="00D646F2">
            <w:pPr>
              <w:rPr>
                <w:b w:val="0"/>
              </w:rPr>
            </w:pPr>
            <w:r w:rsidRPr="00516CD3">
              <w:t>Data Stores</w:t>
            </w:r>
          </w:p>
        </w:tc>
      </w:tr>
      <w:tr w:rsidR="00A53B08" w:rsidTr="00D64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 w:rsidP="00516CD3">
            <w:pPr>
              <w:rPr>
                <w:b w:val="0"/>
              </w:rPr>
            </w:pPr>
            <w:r w:rsidRPr="00516CD3">
              <w:rPr>
                <w:b w:val="0"/>
              </w:rPr>
              <w:t>Goods Sold File</w:t>
            </w: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</w:t>
            </w:r>
          </w:p>
        </w:tc>
        <w:tc>
          <w:tcPr>
            <w:tcW w:w="2970" w:type="dxa"/>
          </w:tcPr>
          <w:p w:rsidR="00516CD3" w:rsidRPr="00516CD3" w:rsidRDefault="00D64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Formatted Goods Sold Amount</w:t>
            </w:r>
          </w:p>
        </w:tc>
        <w:tc>
          <w:tcPr>
            <w:tcW w:w="3348" w:type="dxa"/>
          </w:tcPr>
          <w:p w:rsidR="00516CD3" w:rsidRPr="00516CD3" w:rsidRDefault="00D64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Goods Sold Amounts</w:t>
            </w:r>
          </w:p>
        </w:tc>
      </w:tr>
      <w:tr w:rsidR="00A53B08" w:rsidTr="00D64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 w:rsidP="00516CD3">
            <w:pPr>
              <w:rPr>
                <w:b w:val="0"/>
              </w:rPr>
            </w:pPr>
            <w:r w:rsidRPr="00516CD3">
              <w:rPr>
                <w:b w:val="0"/>
              </w:rPr>
              <w:t>Inventory File</w:t>
            </w: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D2</w:t>
            </w:r>
          </w:p>
        </w:tc>
        <w:tc>
          <w:tcPr>
            <w:tcW w:w="2970" w:type="dxa"/>
          </w:tcPr>
          <w:p w:rsidR="00D646F2" w:rsidRPr="00516CD3" w:rsidRDefault="00D646F2" w:rsidP="00D64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Formatted Inventory Amount</w:t>
            </w:r>
          </w:p>
        </w:tc>
        <w:tc>
          <w:tcPr>
            <w:tcW w:w="3348" w:type="dxa"/>
          </w:tcPr>
          <w:p w:rsidR="00516CD3" w:rsidRPr="00516CD3" w:rsidRDefault="00D64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Inventory Amounts</w:t>
            </w:r>
          </w:p>
        </w:tc>
      </w:tr>
      <w:tr w:rsidR="00A53B08" w:rsidTr="00D64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16CD3" w:rsidRPr="00516CD3" w:rsidRDefault="00516CD3" w:rsidP="00516CD3">
            <w:pPr>
              <w:rPr>
                <w:b w:val="0"/>
              </w:rPr>
            </w:pPr>
            <w:r w:rsidRPr="00516CD3">
              <w:rPr>
                <w:b w:val="0"/>
              </w:rPr>
              <w:t>Sales Total File</w:t>
            </w:r>
          </w:p>
        </w:tc>
        <w:tc>
          <w:tcPr>
            <w:tcW w:w="810" w:type="dxa"/>
          </w:tcPr>
          <w:p w:rsidR="00516CD3" w:rsidRPr="00516CD3" w:rsidRDefault="00516CD3" w:rsidP="00516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D3</w:t>
            </w:r>
          </w:p>
        </w:tc>
        <w:tc>
          <w:tcPr>
            <w:tcW w:w="2970" w:type="dxa"/>
          </w:tcPr>
          <w:p w:rsidR="00516CD3" w:rsidRPr="00516CD3" w:rsidRDefault="00D64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Formatted Sales Total Amount</w:t>
            </w:r>
          </w:p>
        </w:tc>
        <w:tc>
          <w:tcPr>
            <w:tcW w:w="3348" w:type="dxa"/>
          </w:tcPr>
          <w:p w:rsidR="00516CD3" w:rsidRPr="00516CD3" w:rsidRDefault="00D64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Sales Totals Amounts</w:t>
            </w:r>
          </w:p>
        </w:tc>
      </w:tr>
    </w:tbl>
    <w:p w:rsidR="00516CD3" w:rsidRDefault="00516CD3"/>
    <w:sectPr w:rsidR="00516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D3"/>
    <w:rsid w:val="00516CD3"/>
    <w:rsid w:val="005C37D1"/>
    <w:rsid w:val="009B1FF6"/>
    <w:rsid w:val="00A53B08"/>
    <w:rsid w:val="00D6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516C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516C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2</cp:revision>
  <dcterms:created xsi:type="dcterms:W3CDTF">2013-11-09T19:38:00Z</dcterms:created>
  <dcterms:modified xsi:type="dcterms:W3CDTF">2013-11-09T20:39:00Z</dcterms:modified>
</cp:coreProperties>
</file>